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B53" w:rsidRDefault="009B4B53" w:rsidP="009B4B53">
      <w:pPr>
        <w:pStyle w:val="Title"/>
        <w:rPr>
          <w:sz w:val="24"/>
        </w:rPr>
      </w:pPr>
      <w:bookmarkStart w:id="0" w:name="_GoBack"/>
      <w:bookmarkEnd w:id="0"/>
      <w:r>
        <w:rPr>
          <w:sz w:val="24"/>
        </w:rPr>
        <w:t>SJSU Department of Kinesiology</w:t>
      </w:r>
    </w:p>
    <w:p w:rsidR="009B4B53" w:rsidRDefault="009B4B53" w:rsidP="009B4B53">
      <w:pPr>
        <w:jc w:val="center"/>
        <w:rPr>
          <w:b/>
          <w:bCs/>
        </w:rPr>
      </w:pPr>
      <w:r>
        <w:rPr>
          <w:b/>
          <w:bCs/>
        </w:rPr>
        <w:t>KIN 298 [Plan B] Poster Presentation Abstract Form</w:t>
      </w:r>
    </w:p>
    <w:p w:rsidR="009B4B53" w:rsidRDefault="009B4B53" w:rsidP="009B4B53">
      <w:pPr>
        <w:jc w:val="center"/>
        <w:rPr>
          <w:b/>
          <w:bCs/>
        </w:rPr>
      </w:pPr>
    </w:p>
    <w:tbl>
      <w:tblPr>
        <w:tblW w:w="10522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8"/>
        <w:gridCol w:w="7354"/>
      </w:tblGrid>
      <w:tr w:rsidR="009B4B53" w:rsidTr="00C963F9">
        <w:trPr>
          <w:trHeight w:val="47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B53" w:rsidRDefault="009B4B53" w:rsidP="004662F3">
            <w:pPr>
              <w:rPr>
                <w:bCs/>
              </w:rPr>
            </w:pPr>
            <w:r>
              <w:t>Student Name: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B53" w:rsidRDefault="009B4B53" w:rsidP="004662F3">
            <w:pPr>
              <w:rPr>
                <w:bCs/>
              </w:rPr>
            </w:pPr>
          </w:p>
        </w:tc>
      </w:tr>
      <w:tr w:rsidR="009B4B53" w:rsidTr="00C963F9">
        <w:trPr>
          <w:trHeight w:val="40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B53" w:rsidRDefault="009B4B53" w:rsidP="004662F3">
            <w:pPr>
              <w:rPr>
                <w:bCs/>
              </w:rPr>
            </w:pPr>
            <w:r>
              <w:t>Semester and Year: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B53" w:rsidRDefault="009B4B53" w:rsidP="0066714A">
            <w:pPr>
              <w:rPr>
                <w:bCs/>
              </w:rPr>
            </w:pPr>
          </w:p>
        </w:tc>
      </w:tr>
      <w:tr w:rsidR="009B4B53" w:rsidTr="00C963F9">
        <w:trPr>
          <w:trHeight w:val="44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B53" w:rsidRDefault="009B4B53" w:rsidP="004662F3">
            <w:r>
              <w:t>Advisor: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B53" w:rsidRDefault="009B4B53" w:rsidP="004662F3">
            <w:pPr>
              <w:rPr>
                <w:bCs/>
              </w:rPr>
            </w:pPr>
          </w:p>
        </w:tc>
      </w:tr>
    </w:tbl>
    <w:p w:rsidR="009B4B53" w:rsidRDefault="009B4B53" w:rsidP="009B4B53"/>
    <w:tbl>
      <w:tblPr>
        <w:tblW w:w="10522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8"/>
        <w:gridCol w:w="7354"/>
      </w:tblGrid>
      <w:tr w:rsidR="009B4B53" w:rsidTr="00C963F9">
        <w:trPr>
          <w:trHeight w:val="40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B53" w:rsidRDefault="009B4B53" w:rsidP="004662F3">
            <w:r>
              <w:t>Project Title: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B53" w:rsidRDefault="009B4B53" w:rsidP="00753123">
            <w:pPr>
              <w:rPr>
                <w:bCs/>
              </w:rPr>
            </w:pPr>
          </w:p>
        </w:tc>
      </w:tr>
      <w:tr w:rsidR="00C963F9" w:rsidTr="00C963F9">
        <w:trPr>
          <w:trHeight w:val="40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3F9" w:rsidRDefault="000B5908" w:rsidP="000B5908">
            <w:r>
              <w:t>Advisor has read and approved abstract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3F9" w:rsidRDefault="000B5908" w:rsidP="00753123">
            <w:pPr>
              <w:rPr>
                <w:bCs/>
              </w:rPr>
            </w:pPr>
            <w:r>
              <w:rPr>
                <w:bCs/>
              </w:rPr>
              <w:t xml:space="preserve">Date of approval: </w:t>
            </w:r>
          </w:p>
        </w:tc>
      </w:tr>
    </w:tbl>
    <w:tbl>
      <w:tblPr>
        <w:tblpPr w:leftFromText="180" w:rightFromText="180" w:vertAnchor="page" w:horzAnchor="page" w:tblpX="937" w:tblpY="5149"/>
        <w:tblW w:w="10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4"/>
      </w:tblGrid>
      <w:tr w:rsidR="000105D6" w:rsidTr="000105D6">
        <w:trPr>
          <w:trHeight w:val="10099"/>
        </w:trPr>
        <w:tc>
          <w:tcPr>
            <w:tcW w:w="10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5D6" w:rsidRDefault="000105D6" w:rsidP="000105D6">
            <w:pPr>
              <w:spacing w:line="360" w:lineRule="auto"/>
            </w:pPr>
          </w:p>
          <w:p w:rsidR="000105D6" w:rsidRDefault="000105D6" w:rsidP="000105D6">
            <w:pPr>
              <w:spacing w:line="480" w:lineRule="auto"/>
              <w:rPr>
                <w:b/>
              </w:rPr>
            </w:pPr>
          </w:p>
        </w:tc>
      </w:tr>
    </w:tbl>
    <w:p w:rsidR="009B4B53" w:rsidRPr="000B5908" w:rsidRDefault="00C963F9" w:rsidP="000B5908">
      <w:pPr>
        <w:jc w:val="center"/>
        <w:rPr>
          <w:b/>
          <w:bCs/>
        </w:rPr>
      </w:pPr>
      <w:r>
        <w:rPr>
          <w:b/>
          <w:bCs/>
        </w:rPr>
        <w:br/>
      </w:r>
      <w:r w:rsidR="009B4B53">
        <w:rPr>
          <w:b/>
          <w:bCs/>
        </w:rPr>
        <w:t>Abstract</w:t>
      </w:r>
      <w:r w:rsidR="00753123">
        <w:rPr>
          <w:b/>
          <w:bCs/>
        </w:rPr>
        <w:t xml:space="preserve"> (250-word max)</w:t>
      </w:r>
    </w:p>
    <w:sectPr w:rsidR="009B4B53" w:rsidRPr="000B5908" w:rsidSect="000105D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655" w:rsidRDefault="00067655" w:rsidP="009B4B53">
      <w:r>
        <w:separator/>
      </w:r>
    </w:p>
  </w:endnote>
  <w:endnote w:type="continuationSeparator" w:id="0">
    <w:p w:rsidR="00067655" w:rsidRDefault="00067655" w:rsidP="009B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655" w:rsidRDefault="00067655" w:rsidP="009B4B53">
      <w:r>
        <w:separator/>
      </w:r>
    </w:p>
  </w:footnote>
  <w:footnote w:type="continuationSeparator" w:id="0">
    <w:p w:rsidR="00067655" w:rsidRDefault="00067655" w:rsidP="009B4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C8"/>
    <w:rsid w:val="000105D6"/>
    <w:rsid w:val="000312CD"/>
    <w:rsid w:val="000610F6"/>
    <w:rsid w:val="00067655"/>
    <w:rsid w:val="000B5908"/>
    <w:rsid w:val="000C254D"/>
    <w:rsid w:val="00142A32"/>
    <w:rsid w:val="00144109"/>
    <w:rsid w:val="001510A2"/>
    <w:rsid w:val="00163343"/>
    <w:rsid w:val="00176935"/>
    <w:rsid w:val="001B416A"/>
    <w:rsid w:val="00222B23"/>
    <w:rsid w:val="00265BBE"/>
    <w:rsid w:val="002770CC"/>
    <w:rsid w:val="002A612C"/>
    <w:rsid w:val="003107EE"/>
    <w:rsid w:val="0036041A"/>
    <w:rsid w:val="00364189"/>
    <w:rsid w:val="0037693E"/>
    <w:rsid w:val="003C3407"/>
    <w:rsid w:val="003E218E"/>
    <w:rsid w:val="00413A18"/>
    <w:rsid w:val="004665D2"/>
    <w:rsid w:val="00474917"/>
    <w:rsid w:val="004D48D4"/>
    <w:rsid w:val="005067C3"/>
    <w:rsid w:val="0056088E"/>
    <w:rsid w:val="005B43A3"/>
    <w:rsid w:val="00662CC8"/>
    <w:rsid w:val="0066714A"/>
    <w:rsid w:val="0069038F"/>
    <w:rsid w:val="006C41C0"/>
    <w:rsid w:val="006F60A9"/>
    <w:rsid w:val="0073343E"/>
    <w:rsid w:val="00753123"/>
    <w:rsid w:val="00761565"/>
    <w:rsid w:val="00762558"/>
    <w:rsid w:val="0077221B"/>
    <w:rsid w:val="00782188"/>
    <w:rsid w:val="00796C46"/>
    <w:rsid w:val="007C4E95"/>
    <w:rsid w:val="00817F86"/>
    <w:rsid w:val="0084752F"/>
    <w:rsid w:val="00885859"/>
    <w:rsid w:val="008D7709"/>
    <w:rsid w:val="00904AD9"/>
    <w:rsid w:val="009167BD"/>
    <w:rsid w:val="00956460"/>
    <w:rsid w:val="00986178"/>
    <w:rsid w:val="009950E7"/>
    <w:rsid w:val="009B4B53"/>
    <w:rsid w:val="00A13835"/>
    <w:rsid w:val="00A44617"/>
    <w:rsid w:val="00A940A2"/>
    <w:rsid w:val="00AA066A"/>
    <w:rsid w:val="00AD0F5E"/>
    <w:rsid w:val="00B60768"/>
    <w:rsid w:val="00BD1F51"/>
    <w:rsid w:val="00C17FCB"/>
    <w:rsid w:val="00C84500"/>
    <w:rsid w:val="00C963F9"/>
    <w:rsid w:val="00CA176C"/>
    <w:rsid w:val="00CC1B6C"/>
    <w:rsid w:val="00CC7432"/>
    <w:rsid w:val="00CD1E4D"/>
    <w:rsid w:val="00D15D11"/>
    <w:rsid w:val="00D55936"/>
    <w:rsid w:val="00D733F3"/>
    <w:rsid w:val="00D7383A"/>
    <w:rsid w:val="00DB39EF"/>
    <w:rsid w:val="00DC0535"/>
    <w:rsid w:val="00DC7509"/>
    <w:rsid w:val="00DD7CDD"/>
    <w:rsid w:val="00E52A8D"/>
    <w:rsid w:val="00E61443"/>
    <w:rsid w:val="00E67AE6"/>
    <w:rsid w:val="00EA2DD3"/>
    <w:rsid w:val="00EC60D8"/>
    <w:rsid w:val="00F052E1"/>
    <w:rsid w:val="00F12884"/>
    <w:rsid w:val="00F156E0"/>
    <w:rsid w:val="00F21BB9"/>
    <w:rsid w:val="00F2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D6C7BB5-4EA9-404B-9BEE-D7C82B84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D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A2DD3"/>
    <w:pPr>
      <w:jc w:val="center"/>
    </w:pPr>
    <w:rPr>
      <w:b/>
      <w:bCs/>
      <w:sz w:val="28"/>
    </w:rPr>
  </w:style>
  <w:style w:type="character" w:styleId="Hyperlink">
    <w:name w:val="Hyperlink"/>
    <w:rsid w:val="00885859"/>
    <w:rPr>
      <w:color w:val="0000FF"/>
      <w:u w:val="single"/>
    </w:rPr>
  </w:style>
  <w:style w:type="table" w:styleId="TableGrid">
    <w:name w:val="Table Grid"/>
    <w:basedOn w:val="TableNormal"/>
    <w:rsid w:val="003604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9B4B5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B4B53"/>
    <w:rPr>
      <w:sz w:val="24"/>
      <w:szCs w:val="24"/>
    </w:rPr>
  </w:style>
  <w:style w:type="paragraph" w:styleId="Footer">
    <w:name w:val="footer"/>
    <w:basedOn w:val="Normal"/>
    <w:link w:val="FooterChar"/>
    <w:rsid w:val="009B4B5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B4B53"/>
    <w:rPr>
      <w:sz w:val="24"/>
      <w:szCs w:val="24"/>
    </w:rPr>
  </w:style>
  <w:style w:type="character" w:customStyle="1" w:styleId="TitleChar">
    <w:name w:val="Title Char"/>
    <w:link w:val="Title"/>
    <w:rsid w:val="009B4B53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5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Lilienthal</dc:creator>
  <cp:lastModifiedBy>Daniel Laurence Murphy</cp:lastModifiedBy>
  <cp:revision>2</cp:revision>
  <cp:lastPrinted>2019-02-14T19:31:00Z</cp:lastPrinted>
  <dcterms:created xsi:type="dcterms:W3CDTF">2019-02-14T19:33:00Z</dcterms:created>
  <dcterms:modified xsi:type="dcterms:W3CDTF">2019-02-14T19:33:00Z</dcterms:modified>
</cp:coreProperties>
</file>